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AEE16" w14:textId="77777777" w:rsidR="0048320F" w:rsidRDefault="00A633AC">
      <w:r>
        <w:rPr>
          <w:noProof/>
        </w:rPr>
        <w:drawing>
          <wp:inline distT="0" distB="0" distL="0" distR="0" wp14:anchorId="7D6C7AA2" wp14:editId="45A9A558">
            <wp:extent cx="5943600" cy="15367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2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3AC"/>
    <w:rsid w:val="00757D10"/>
    <w:rsid w:val="00A633AC"/>
    <w:rsid w:val="00D4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3F405"/>
  <w15:chartTrackingRefBased/>
  <w15:docId w15:val="{E6CAE6B0-5C7A-4DBD-B461-11015527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Williams</dc:creator>
  <cp:keywords/>
  <dc:description/>
  <cp:lastModifiedBy>Paula Williams</cp:lastModifiedBy>
  <cp:revision>1</cp:revision>
  <dcterms:created xsi:type="dcterms:W3CDTF">2015-09-19T03:26:00Z</dcterms:created>
  <dcterms:modified xsi:type="dcterms:W3CDTF">2015-09-19T03:27:00Z</dcterms:modified>
</cp:coreProperties>
</file>